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AF9" w:rsidRDefault="00A66AF9" w:rsidP="00D80D68">
      <w:pPr>
        <w:contextualSpacing/>
        <w:rPr>
          <w:sz w:val="44"/>
          <w:szCs w:val="44"/>
        </w:rPr>
      </w:pPr>
    </w:p>
    <w:p w:rsidR="00A66AF9" w:rsidRPr="00A66AF9" w:rsidRDefault="00A66AF9" w:rsidP="00A66AF9">
      <w:pPr>
        <w:pStyle w:val="Listeavsnitt"/>
        <w:jc w:val="center"/>
        <w:rPr>
          <w:sz w:val="96"/>
          <w:szCs w:val="96"/>
        </w:rPr>
      </w:pPr>
      <w:r w:rsidRPr="00A66AF9">
        <w:rPr>
          <w:sz w:val="96"/>
          <w:szCs w:val="96"/>
        </w:rPr>
        <w:t xml:space="preserve">SAKSLISTE </w:t>
      </w:r>
    </w:p>
    <w:p w:rsidR="008424A3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Godkjenning av de som er stemmeberettigede</w:t>
      </w:r>
    </w:p>
    <w:p w:rsidR="00D80D68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Godkjenning av innkalling og saksliste</w:t>
      </w:r>
    </w:p>
    <w:p w:rsidR="00D80D68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Valg av dirigent, sekretær og to representanter til å signere protokollen</w:t>
      </w:r>
    </w:p>
    <w:p w:rsidR="00D80D68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Årsmelding 2017</w:t>
      </w:r>
    </w:p>
    <w:p w:rsidR="00D80D68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Årsregnskap 2017</w:t>
      </w:r>
    </w:p>
    <w:p w:rsidR="00D80D68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Innkomne forslag/saker</w:t>
      </w:r>
      <w:bookmarkStart w:id="0" w:name="_GoBack"/>
      <w:bookmarkEnd w:id="0"/>
    </w:p>
    <w:p w:rsidR="00D80D68" w:rsidRDefault="00D80D68" w:rsidP="00D80D68">
      <w:pPr>
        <w:pStyle w:val="Listeavsnitt"/>
        <w:numPr>
          <w:ilvl w:val="0"/>
          <w:numId w:val="2"/>
        </w:numPr>
        <w:rPr>
          <w:sz w:val="44"/>
          <w:szCs w:val="44"/>
        </w:rPr>
      </w:pPr>
      <w:proofErr w:type="spellStart"/>
      <w:r w:rsidRPr="00D80D68">
        <w:rPr>
          <w:sz w:val="44"/>
          <w:szCs w:val="44"/>
        </w:rPr>
        <w:t>Enern</w:t>
      </w:r>
      <w:proofErr w:type="spellEnd"/>
      <w:r w:rsidRPr="00D80D68">
        <w:rPr>
          <w:sz w:val="44"/>
          <w:szCs w:val="44"/>
        </w:rPr>
        <w:t xml:space="preserve"> </w:t>
      </w:r>
    </w:p>
    <w:p w:rsidR="00C33E34" w:rsidRPr="00D80D68" w:rsidRDefault="00C33E34" w:rsidP="00D80D68">
      <w:pPr>
        <w:pStyle w:val="Listeavsnitt"/>
        <w:numPr>
          <w:ilvl w:val="0"/>
          <w:numId w:val="2"/>
        </w:numPr>
        <w:rPr>
          <w:sz w:val="44"/>
          <w:szCs w:val="44"/>
        </w:rPr>
      </w:pPr>
      <w:r>
        <w:rPr>
          <w:sz w:val="44"/>
          <w:szCs w:val="44"/>
        </w:rPr>
        <w:t>Sykkelløype Kåsen</w:t>
      </w:r>
    </w:p>
    <w:p w:rsidR="00D80D68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Budsjett 2017</w:t>
      </w:r>
    </w:p>
    <w:p w:rsidR="00D80D68" w:rsidRPr="00D80D68" w:rsidRDefault="00D80D68" w:rsidP="00D80D68">
      <w:pPr>
        <w:pStyle w:val="Listeavsnitt"/>
        <w:numPr>
          <w:ilvl w:val="0"/>
          <w:numId w:val="1"/>
        </w:numPr>
        <w:rPr>
          <w:sz w:val="44"/>
          <w:szCs w:val="44"/>
        </w:rPr>
      </w:pPr>
      <w:r w:rsidRPr="00D80D68">
        <w:rPr>
          <w:sz w:val="44"/>
          <w:szCs w:val="44"/>
        </w:rPr>
        <w:t>Valg</w:t>
      </w:r>
    </w:p>
    <w:sectPr w:rsidR="00D80D68" w:rsidRPr="00D80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7012"/>
    <w:multiLevelType w:val="hybridMultilevel"/>
    <w:tmpl w:val="D9B22F68"/>
    <w:lvl w:ilvl="0" w:tplc="06EA8A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55B"/>
    <w:multiLevelType w:val="hybridMultilevel"/>
    <w:tmpl w:val="761A2E8C"/>
    <w:lvl w:ilvl="0" w:tplc="C0BA27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68"/>
    <w:rsid w:val="00207069"/>
    <w:rsid w:val="005C063C"/>
    <w:rsid w:val="00A66AF9"/>
    <w:rsid w:val="00C33E34"/>
    <w:rsid w:val="00D8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BEEFD"/>
  <w15:chartTrackingRefBased/>
  <w15:docId w15:val="{297ADCC9-3A7D-4170-9628-D196595A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0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Vognild</dc:creator>
  <cp:keywords/>
  <dc:description/>
  <cp:lastModifiedBy>Terje Vognild</cp:lastModifiedBy>
  <cp:revision>2</cp:revision>
  <dcterms:created xsi:type="dcterms:W3CDTF">2018-03-08T07:58:00Z</dcterms:created>
  <dcterms:modified xsi:type="dcterms:W3CDTF">2018-03-08T07:58:00Z</dcterms:modified>
</cp:coreProperties>
</file>